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6B" w:rsidRPr="000D6C46" w:rsidRDefault="00165BCB" w:rsidP="003319A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6C46">
        <w:rPr>
          <w:rFonts w:ascii="Times New Roman" w:hAnsi="Times New Roman" w:cs="Times New Roman"/>
          <w:b/>
          <w:sz w:val="24"/>
        </w:rPr>
        <w:t xml:space="preserve">ANGKET </w:t>
      </w:r>
      <w:r w:rsidR="00046E0E" w:rsidRPr="000D6C46">
        <w:rPr>
          <w:rFonts w:ascii="Times New Roman" w:hAnsi="Times New Roman" w:cs="Times New Roman"/>
          <w:b/>
          <w:sz w:val="24"/>
        </w:rPr>
        <w:t>LITERASI TEKNOLOGI</w:t>
      </w:r>
    </w:p>
    <w:p w:rsidR="00165BCB" w:rsidRPr="000D6C46" w:rsidRDefault="00165BCB" w:rsidP="003319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BCB" w:rsidRPr="000D6C46" w:rsidRDefault="00165BCB" w:rsidP="003319A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Nama</w:t>
      </w:r>
      <w:r w:rsidRPr="000D6C46">
        <w:rPr>
          <w:rFonts w:ascii="Times New Roman" w:hAnsi="Times New Roman" w:cs="Times New Roman"/>
          <w:sz w:val="24"/>
        </w:rPr>
        <w:tab/>
      </w:r>
      <w:r w:rsidRPr="000D6C46">
        <w:rPr>
          <w:rFonts w:ascii="Times New Roman" w:hAnsi="Times New Roman" w:cs="Times New Roman"/>
          <w:sz w:val="24"/>
        </w:rPr>
        <w:tab/>
        <w:t>:</w:t>
      </w:r>
    </w:p>
    <w:p w:rsidR="00165BCB" w:rsidRPr="000D6C46" w:rsidRDefault="00165BCB" w:rsidP="003319A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Kelas</w:t>
      </w:r>
      <w:r w:rsidRPr="000D6C46">
        <w:rPr>
          <w:rFonts w:ascii="Times New Roman" w:hAnsi="Times New Roman" w:cs="Times New Roman"/>
          <w:sz w:val="24"/>
        </w:rPr>
        <w:tab/>
      </w:r>
      <w:r w:rsidRPr="000D6C46">
        <w:rPr>
          <w:rFonts w:ascii="Times New Roman" w:hAnsi="Times New Roman" w:cs="Times New Roman"/>
          <w:sz w:val="24"/>
        </w:rPr>
        <w:tab/>
        <w:t>:</w:t>
      </w:r>
    </w:p>
    <w:p w:rsidR="00165BCB" w:rsidRPr="000D6C46" w:rsidRDefault="00165BCB" w:rsidP="003319A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Mata Pelajaran</w:t>
      </w:r>
      <w:r w:rsidRPr="000D6C46">
        <w:rPr>
          <w:rFonts w:ascii="Times New Roman" w:hAnsi="Times New Roman" w:cs="Times New Roman"/>
          <w:sz w:val="24"/>
        </w:rPr>
        <w:tab/>
        <w:t>:</w:t>
      </w:r>
    </w:p>
    <w:p w:rsidR="00165BCB" w:rsidRPr="000D6C46" w:rsidRDefault="00165BCB" w:rsidP="003319A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Tanggal</w:t>
      </w:r>
      <w:r w:rsidRPr="000D6C46">
        <w:rPr>
          <w:rFonts w:ascii="Times New Roman" w:hAnsi="Times New Roman" w:cs="Times New Roman"/>
          <w:sz w:val="24"/>
        </w:rPr>
        <w:tab/>
      </w:r>
      <w:r w:rsidRPr="000D6C46">
        <w:rPr>
          <w:rFonts w:ascii="Times New Roman" w:hAnsi="Times New Roman" w:cs="Times New Roman"/>
          <w:sz w:val="24"/>
        </w:rPr>
        <w:tab/>
        <w:t>:</w:t>
      </w:r>
    </w:p>
    <w:p w:rsidR="003319A7" w:rsidRPr="000D6C46" w:rsidRDefault="003319A7" w:rsidP="003319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BCB" w:rsidRPr="000D6C46" w:rsidRDefault="00165BCB" w:rsidP="003319A7">
      <w:pPr>
        <w:pStyle w:val="ListParagraph"/>
        <w:numPr>
          <w:ilvl w:val="0"/>
          <w:numId w:val="1"/>
        </w:numPr>
        <w:spacing w:line="360" w:lineRule="auto"/>
        <w:ind w:left="0" w:hanging="284"/>
        <w:jc w:val="both"/>
        <w:rPr>
          <w:rFonts w:ascii="Times New Roman" w:hAnsi="Times New Roman" w:cs="Times New Roman"/>
          <w:b/>
          <w:sz w:val="24"/>
        </w:rPr>
      </w:pPr>
      <w:r w:rsidRPr="000D6C46">
        <w:rPr>
          <w:rFonts w:ascii="Times New Roman" w:hAnsi="Times New Roman" w:cs="Times New Roman"/>
          <w:b/>
          <w:sz w:val="24"/>
        </w:rPr>
        <w:t>Petunjuk</w:t>
      </w:r>
    </w:p>
    <w:p w:rsidR="00165BCB" w:rsidRPr="000D6C46" w:rsidRDefault="00165BCB" w:rsidP="003319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Bacalah pernyataan di bawah ini dengan cermat dan pilihlah jawaban yang benar-benar cocok dengan pilihan</w:t>
      </w:r>
      <w:r w:rsidR="003319A7" w:rsidRPr="000D6C46">
        <w:rPr>
          <w:rFonts w:ascii="Times New Roman" w:hAnsi="Times New Roman" w:cs="Times New Roman"/>
          <w:sz w:val="24"/>
        </w:rPr>
        <w:t xml:space="preserve"> anda</w:t>
      </w:r>
      <w:r w:rsidRPr="000D6C46">
        <w:rPr>
          <w:rFonts w:ascii="Times New Roman" w:hAnsi="Times New Roman" w:cs="Times New Roman"/>
          <w:sz w:val="24"/>
        </w:rPr>
        <w:t>.</w:t>
      </w:r>
    </w:p>
    <w:p w:rsidR="00165BCB" w:rsidRPr="000D6C46" w:rsidRDefault="00165BCB" w:rsidP="003319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 xml:space="preserve">Pertimbangkan setiap pernyataan dan tentukan kebenarannya. </w:t>
      </w:r>
    </w:p>
    <w:p w:rsidR="00165BCB" w:rsidRPr="000D6C46" w:rsidRDefault="00165BCB" w:rsidP="003319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Catat</w:t>
      </w:r>
      <w:r w:rsidR="003319A7" w:rsidRPr="000D6C46">
        <w:rPr>
          <w:rFonts w:ascii="Times New Roman" w:hAnsi="Times New Roman" w:cs="Times New Roman"/>
          <w:sz w:val="24"/>
        </w:rPr>
        <w:t>lah</w:t>
      </w:r>
      <w:r w:rsidRPr="000D6C46">
        <w:rPr>
          <w:rFonts w:ascii="Times New Roman" w:hAnsi="Times New Roman" w:cs="Times New Roman"/>
          <w:sz w:val="24"/>
        </w:rPr>
        <w:t xml:space="preserve"> </w:t>
      </w:r>
      <w:r w:rsidR="003319A7" w:rsidRPr="000D6C46">
        <w:rPr>
          <w:rFonts w:ascii="Times New Roman" w:hAnsi="Times New Roman" w:cs="Times New Roman"/>
          <w:sz w:val="24"/>
        </w:rPr>
        <w:t>respon anda</w:t>
      </w:r>
      <w:r w:rsidRPr="000D6C46">
        <w:rPr>
          <w:rFonts w:ascii="Times New Roman" w:hAnsi="Times New Roman" w:cs="Times New Roman"/>
          <w:sz w:val="24"/>
        </w:rPr>
        <w:t xml:space="preserve"> pada lembar jawaban yang sudah disediakan </w:t>
      </w:r>
      <w:r w:rsidR="003319A7" w:rsidRPr="000D6C46">
        <w:rPr>
          <w:rFonts w:ascii="Times New Roman" w:hAnsi="Times New Roman" w:cs="Times New Roman"/>
          <w:sz w:val="24"/>
        </w:rPr>
        <w:t>dan beri</w:t>
      </w:r>
      <w:r w:rsidRPr="000D6C46">
        <w:rPr>
          <w:rFonts w:ascii="Times New Roman" w:hAnsi="Times New Roman" w:cs="Times New Roman"/>
          <w:sz w:val="24"/>
        </w:rPr>
        <w:t xml:space="preserve"> tanda centang (√)</w:t>
      </w:r>
      <w:r w:rsidR="003319A7" w:rsidRPr="000D6C46">
        <w:rPr>
          <w:rFonts w:ascii="Times New Roman" w:hAnsi="Times New Roman" w:cs="Times New Roman"/>
          <w:sz w:val="24"/>
        </w:rPr>
        <w:t>.</w:t>
      </w:r>
    </w:p>
    <w:p w:rsidR="00165BCB" w:rsidRPr="000D6C46" w:rsidRDefault="00165BCB" w:rsidP="003319A7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K</w:t>
      </w:r>
      <w:r w:rsidR="003319A7" w:rsidRPr="000D6C46">
        <w:rPr>
          <w:rFonts w:ascii="Times New Roman" w:hAnsi="Times New Roman" w:cs="Times New Roman"/>
          <w:sz w:val="24"/>
        </w:rPr>
        <w:t>etera</w:t>
      </w:r>
      <w:r w:rsidRPr="000D6C46">
        <w:rPr>
          <w:rFonts w:ascii="Times New Roman" w:hAnsi="Times New Roman" w:cs="Times New Roman"/>
          <w:sz w:val="24"/>
        </w:rPr>
        <w:t>ngan pilihan jawaban:</w:t>
      </w:r>
    </w:p>
    <w:p w:rsidR="00165BCB" w:rsidRPr="000D6C46" w:rsidRDefault="003319A7" w:rsidP="003319A7">
      <w:pPr>
        <w:pStyle w:val="ListParagraph"/>
        <w:numPr>
          <w:ilvl w:val="0"/>
          <w:numId w:val="3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= Sangat Tidak Setuju</w:t>
      </w:r>
    </w:p>
    <w:p w:rsidR="00165BCB" w:rsidRPr="000D6C46" w:rsidRDefault="003319A7" w:rsidP="003319A7">
      <w:pPr>
        <w:pStyle w:val="ListParagraph"/>
        <w:numPr>
          <w:ilvl w:val="0"/>
          <w:numId w:val="3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= Tidak Setuju</w:t>
      </w:r>
    </w:p>
    <w:p w:rsidR="00165BCB" w:rsidRPr="000D6C46" w:rsidRDefault="003319A7" w:rsidP="003319A7">
      <w:pPr>
        <w:pStyle w:val="ListParagraph"/>
        <w:numPr>
          <w:ilvl w:val="0"/>
          <w:numId w:val="3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= Ragu - Ragu</w:t>
      </w:r>
    </w:p>
    <w:p w:rsidR="00165BCB" w:rsidRPr="000D6C46" w:rsidRDefault="003319A7" w:rsidP="003319A7">
      <w:pPr>
        <w:pStyle w:val="ListParagraph"/>
        <w:numPr>
          <w:ilvl w:val="0"/>
          <w:numId w:val="3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= Setuju</w:t>
      </w:r>
    </w:p>
    <w:p w:rsidR="00165BCB" w:rsidRPr="000D6C46" w:rsidRDefault="003319A7" w:rsidP="003319A7">
      <w:pPr>
        <w:pStyle w:val="ListParagraph"/>
        <w:numPr>
          <w:ilvl w:val="0"/>
          <w:numId w:val="3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0D6C46">
        <w:rPr>
          <w:rFonts w:ascii="Times New Roman" w:hAnsi="Times New Roman" w:cs="Times New Roman"/>
          <w:sz w:val="24"/>
        </w:rPr>
        <w:t>= Sangat Setuju</w:t>
      </w:r>
    </w:p>
    <w:p w:rsidR="00165BCB" w:rsidRPr="000D6C46" w:rsidRDefault="00165BCB" w:rsidP="003319A7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964B6B" w:rsidRPr="000D6C46" w:rsidRDefault="003319A7" w:rsidP="003319A7">
      <w:pPr>
        <w:pStyle w:val="ListParagraph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/>
          <w:sz w:val="24"/>
        </w:rPr>
      </w:pPr>
      <w:r w:rsidRPr="000D6C46">
        <w:rPr>
          <w:rFonts w:ascii="Times New Roman" w:hAnsi="Times New Roman" w:cs="Times New Roman"/>
          <w:b/>
          <w:sz w:val="24"/>
        </w:rPr>
        <w:t>Pernyataan Angket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3544"/>
        <w:gridCol w:w="567"/>
        <w:gridCol w:w="567"/>
        <w:gridCol w:w="567"/>
        <w:gridCol w:w="567"/>
        <w:gridCol w:w="567"/>
      </w:tblGrid>
      <w:tr w:rsidR="00964B6B" w:rsidRPr="000D6C46" w:rsidTr="003319A7">
        <w:trPr>
          <w:trHeight w:val="562"/>
          <w:tblHeader/>
        </w:trPr>
        <w:tc>
          <w:tcPr>
            <w:tcW w:w="709" w:type="dxa"/>
            <w:vMerge w:val="restart"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559" w:type="dxa"/>
            <w:vMerge w:val="restart"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Indikator</w:t>
            </w: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Sub Indikator</w:t>
            </w:r>
          </w:p>
        </w:tc>
        <w:tc>
          <w:tcPr>
            <w:tcW w:w="3544" w:type="dxa"/>
            <w:vMerge w:val="restart"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Pernyataan</w:t>
            </w:r>
          </w:p>
        </w:tc>
        <w:tc>
          <w:tcPr>
            <w:tcW w:w="2835" w:type="dxa"/>
            <w:gridSpan w:val="5"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Respon Siswa</w:t>
            </w:r>
          </w:p>
        </w:tc>
      </w:tr>
      <w:tr w:rsidR="003319A7" w:rsidRPr="000D6C46" w:rsidTr="003319A7">
        <w:trPr>
          <w:tblHeader/>
        </w:trPr>
        <w:tc>
          <w:tcPr>
            <w:tcW w:w="709" w:type="dxa"/>
            <w:vMerge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964B6B" w:rsidRPr="000D6C46" w:rsidRDefault="00964B6B" w:rsidP="00964B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3319A7" w:rsidRPr="000D6C46" w:rsidTr="003319A7">
        <w:tc>
          <w:tcPr>
            <w:tcW w:w="709" w:type="dxa"/>
            <w:vMerge w:val="restart"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Pengetahuan Teknologi</w:t>
            </w:r>
          </w:p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0D6C46">
              <w:rPr>
                <w:rFonts w:ascii="Times New Roman" w:hAnsi="Times New Roman"/>
                <w:b/>
                <w:i/>
                <w:sz w:val="24"/>
                <w:szCs w:val="24"/>
              </w:rPr>
              <w:t>Technology Knowledge)</w:t>
            </w: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Makna teknologi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mengerti prinsip dasar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EB48B0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dapat menjelaskan berbagai macam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</w:pPr>
            <w:r w:rsidRPr="000D6C46">
              <w:rPr>
                <w:rFonts w:ascii="Times New Roman" w:hAnsi="Times New Roman"/>
                <w:sz w:val="24"/>
              </w:rPr>
              <w:t>Esensi teknologi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dapat memahami pembelajaran IPA melalui berbagai aplikasi teknologi pembelajaran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18151C" w:rsidP="0018151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mampu menjalankan/mengakses berbagai aplikasi teknologi dalam </w:t>
            </w:r>
            <w:r w:rsidRPr="000D6C46">
              <w:rPr>
                <w:rFonts w:ascii="Times New Roman" w:hAnsi="Times New Roman" w:cs="Times New Roman"/>
                <w:sz w:val="24"/>
              </w:rPr>
              <w:lastRenderedPageBreak/>
              <w:t>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4B6B" w:rsidRPr="000D6C46" w:rsidTr="003319A7">
        <w:tc>
          <w:tcPr>
            <w:tcW w:w="709" w:type="dxa"/>
            <w:vMerge w:val="restart"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Aplikasi Teknologi</w:t>
            </w:r>
          </w:p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0D6C46">
              <w:rPr>
                <w:rFonts w:ascii="Times New Roman" w:hAnsi="Times New Roman"/>
                <w:b/>
                <w:i/>
                <w:sz w:val="24"/>
                <w:szCs w:val="24"/>
              </w:rPr>
              <w:t>Technology Application)</w:t>
            </w: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Pengetahuan aplikasi informasi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belajar tentang pengetahuan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4B6B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dapat menggunakan pengetahuan teknologi pada pembelajaran IPA dengan baik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4B6B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dapat mengakses berbagai teknologi masa kini seperti aplikasi </w:t>
            </w:r>
            <w:r w:rsidRPr="000D6C46">
              <w:rPr>
                <w:rFonts w:ascii="Times New Roman" w:hAnsi="Times New Roman" w:cs="Times New Roman"/>
                <w:i/>
                <w:sz w:val="24"/>
              </w:rPr>
              <w:t xml:space="preserve">google classroom, zoom, e-learning </w:t>
            </w:r>
            <w:r w:rsidRPr="000D6C46">
              <w:rPr>
                <w:rFonts w:ascii="Times New Roman" w:hAnsi="Times New Roman" w:cs="Times New Roman"/>
                <w:sz w:val="24"/>
              </w:rPr>
              <w:t>untuk kegiatan pembelajaran IPA yang dilakukan secara daring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4B6B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Kemampuan pemecahan masalah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Saya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memahami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materi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yang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diajarkan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melalui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pembelajaran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secara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daring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64B6B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Melalui aplikasi teknologi pada pembelajaran IPA, saya dapat mengkaji dan memecahkan masalah terkait dengan materi yang diajarkan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4B6B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belajar tentang pengetahuan teknologi pembelajaran IPA untuk mendapatkan manfaat saat kegiatan pembelajaran secara daring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 w:val="restart"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Sikap Teknologi</w:t>
            </w:r>
          </w:p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/>
                <w:b/>
                <w:i/>
                <w:sz w:val="24"/>
                <w:szCs w:val="24"/>
              </w:rPr>
              <w:t>(Technology Attitude)</w:t>
            </w: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Minat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merasa senang dan aktif mengikuti pembelajaran secara daring</w:t>
            </w:r>
            <w:r w:rsidRPr="000D6C4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0D6C46">
              <w:rPr>
                <w:rFonts w:ascii="Times New Roman" w:hAnsi="Times New Roman" w:cs="Times New Roman"/>
                <w:sz w:val="24"/>
              </w:rPr>
              <w:t>melalui aplikasi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merasa tertantang untuk mempelajari sendiri dan mengembangkannya melalui aplikasi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Mencari kebenaran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dapat mengeksplorasi dari berbagai sumber, seperti </w:t>
            </w:r>
            <w:r w:rsidRPr="000D6C46">
              <w:rPr>
                <w:rFonts w:ascii="Times New Roman" w:hAnsi="Times New Roman" w:cs="Times New Roman"/>
                <w:i/>
                <w:sz w:val="24"/>
              </w:rPr>
              <w:t>e-book</w:t>
            </w:r>
            <w:r w:rsidRPr="000D6C46">
              <w:rPr>
                <w:rFonts w:ascii="Times New Roman" w:hAnsi="Times New Roman" w:cs="Times New Roman"/>
                <w:sz w:val="24"/>
              </w:rPr>
              <w:t xml:space="preserve"> (buku elektronik) dan internet tentang materi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964B6B" w:rsidP="0018151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dengan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teman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>sekelas</w:t>
            </w:r>
            <w:proofErr w:type="spellEnd"/>
            <w:r w:rsidRPr="000D6C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0D6C46">
              <w:rPr>
                <w:rFonts w:ascii="Times New Roman" w:hAnsi="Times New Roman" w:cs="Times New Roman"/>
                <w:sz w:val="24"/>
              </w:rPr>
              <w:t xml:space="preserve">dapat mengakses melalui aplikasi teknologi pembelajaran seperti </w:t>
            </w:r>
            <w:r w:rsidRPr="000D6C46">
              <w:rPr>
                <w:rFonts w:ascii="Times New Roman" w:hAnsi="Times New Roman" w:cs="Times New Roman"/>
                <w:i/>
                <w:sz w:val="24"/>
              </w:rPr>
              <w:t xml:space="preserve">google classroom, zoom, e-learning </w:t>
            </w:r>
            <w:r w:rsidRPr="000D6C46">
              <w:rPr>
                <w:rFonts w:ascii="Times New Roman" w:hAnsi="Times New Roman" w:cs="Times New Roman"/>
                <w:sz w:val="24"/>
              </w:rPr>
              <w:t>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Inisiatif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Saat proses pembelajaran, saya dapat berdiskusi secara daring dengan teman sekelas ketika </w:t>
            </w:r>
            <w:r w:rsidRPr="000D6C46">
              <w:rPr>
                <w:rFonts w:ascii="Times New Roman" w:hAnsi="Times New Roman" w:cs="Times New Roman"/>
                <w:sz w:val="24"/>
              </w:rPr>
              <w:lastRenderedPageBreak/>
              <w:t>pendapat saya berbeda melalui aplikasi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EB48B0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memiliki sikap rasa ingin tahu untuk mencari berbagai materi IPA yang sulit dipahami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</w:pPr>
            <w:r w:rsidRPr="000D6C46">
              <w:rPr>
                <w:rFonts w:ascii="Times New Roman" w:hAnsi="Times New Roman"/>
                <w:sz w:val="24"/>
              </w:rPr>
              <w:t>Objektivitas</w:t>
            </w:r>
          </w:p>
        </w:tc>
        <w:tc>
          <w:tcPr>
            <w:tcW w:w="3544" w:type="dxa"/>
          </w:tcPr>
          <w:p w:rsidR="00964B6B" w:rsidRPr="000D6C46" w:rsidRDefault="00964B6B" w:rsidP="00CF3A1B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dapat memilih</w:t>
            </w:r>
            <w:r w:rsidR="00046E0E" w:rsidRPr="000D6C46">
              <w:rPr>
                <w:rFonts w:ascii="Times New Roman" w:hAnsi="Times New Roman" w:cs="Times New Roman"/>
                <w:sz w:val="24"/>
              </w:rPr>
              <w:t xml:space="preserve"> media pembelajaran </w:t>
            </w:r>
            <w:r w:rsidRPr="000D6C46">
              <w:rPr>
                <w:rFonts w:ascii="Times New Roman" w:hAnsi="Times New Roman" w:cs="Times New Roman"/>
                <w:sz w:val="24"/>
              </w:rPr>
              <w:t>dengan memperhatikan kegunaan dan relevansinya sesuai materi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A44C2F" w:rsidP="00A44C2F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dapat memilah-milah antara perbedaan pendapat teman sekelas saat mengerjakan soal materi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 w:val="restart"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Estimasi Teknologi</w:t>
            </w:r>
          </w:p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r w:rsidRPr="000D6C46">
              <w:rPr>
                <w:rFonts w:ascii="Times New Roman" w:hAnsi="Times New Roman"/>
                <w:b/>
                <w:i/>
                <w:sz w:val="24"/>
                <w:szCs w:val="24"/>
              </w:rPr>
              <w:t>Technology Estimation)</w:t>
            </w: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Kemampuan memperkirakan produk teknologi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dapat memilih produk teknologi </w:t>
            </w:r>
            <w:r w:rsidR="00046E0E" w:rsidRPr="000D6C46">
              <w:rPr>
                <w:rFonts w:ascii="Times New Roman" w:hAnsi="Times New Roman" w:cs="Times New Roman"/>
                <w:sz w:val="24"/>
              </w:rPr>
              <w:t xml:space="preserve">pada </w:t>
            </w:r>
            <w:r w:rsidRPr="000D6C46">
              <w:rPr>
                <w:rFonts w:ascii="Times New Roman" w:hAnsi="Times New Roman" w:cs="Times New Roman"/>
                <w:sz w:val="24"/>
              </w:rPr>
              <w:t>pembelajaran IPA yang cocok sesuai dengan kebutuhan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046E0E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memiliki inovasi baru terkait dengan produk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</w:pPr>
            <w:r w:rsidRPr="000D6C46">
              <w:rPr>
                <w:rFonts w:ascii="Times New Roman" w:hAnsi="Times New Roman"/>
                <w:sz w:val="24"/>
              </w:rPr>
              <w:t>Penilaian yang sesuai untuk teknologi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bisa menjelaskan </w:t>
            </w:r>
            <w:r w:rsidRPr="000D6C46">
              <w:rPr>
                <w:rFonts w:ascii="Times New Roman" w:hAnsi="Times New Roman" w:cs="Times New Roman"/>
                <w:i/>
                <w:sz w:val="24"/>
              </w:rPr>
              <w:t>trend</w:t>
            </w:r>
            <w:r w:rsidRPr="000D6C46">
              <w:rPr>
                <w:rFonts w:ascii="Times New Roman" w:hAnsi="Times New Roman" w:cs="Times New Roman"/>
                <w:sz w:val="24"/>
              </w:rPr>
              <w:t xml:space="preserve"> yang berkembang di masa depan sesuai teknologi pada pembelajaran IPA saat ini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18151C" w:rsidP="0018151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dapat menilai tentang teknologi yang tepat digunakan atau tidak tepat digunakan pada pembelajaran IPA</w:t>
            </w:r>
            <w:r w:rsidR="00EB48B0" w:rsidRPr="000D6C46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 w:val="restart"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b/>
                <w:sz w:val="24"/>
              </w:rPr>
              <w:t>Sumber Daya Teknologi</w:t>
            </w:r>
          </w:p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C46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0D6C46">
              <w:rPr>
                <w:rFonts w:ascii="Times New Roman" w:hAnsi="Times New Roman"/>
                <w:b/>
                <w:i/>
                <w:sz w:val="24"/>
                <w:szCs w:val="24"/>
              </w:rPr>
              <w:t>Technology Resources)</w:t>
            </w: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Dampak teknologi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mengerti bahaya atau dampak dari penggunaan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3556AD" w:rsidP="00CF3A1B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</w:t>
            </w:r>
            <w:r w:rsidR="00CF3A1B" w:rsidRPr="000D6C46">
              <w:rPr>
                <w:rFonts w:ascii="Times New Roman" w:hAnsi="Times New Roman" w:cs="Times New Roman"/>
                <w:sz w:val="24"/>
              </w:rPr>
              <w:t>dapat mengevaluasi dampak dari kekurangan dan kelebihan teknologi pada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</w:rPr>
              <w:t>Produk teknologi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/>
                <w:sz w:val="24"/>
                <w:szCs w:val="24"/>
              </w:rPr>
              <w:t>Saya dapat memahami pentingnya produk teknologi pada pembelajaran IPA dalam kehidupan sehari-hari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A7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4854A0" w:rsidP="009450FC">
            <w:pPr>
              <w:rPr>
                <w:rFonts w:ascii="Times New Roman" w:hAnsi="Times New Roman"/>
                <w:sz w:val="24"/>
                <w:szCs w:val="24"/>
              </w:rPr>
            </w:pPr>
            <w:r w:rsidRPr="000D6C46">
              <w:rPr>
                <w:rFonts w:ascii="Times New Roman" w:hAnsi="Times New Roman"/>
                <w:sz w:val="24"/>
                <w:szCs w:val="24"/>
              </w:rPr>
              <w:t>Dengan adanya berbagai produk teknologi pada pembelajaran IPA, dapat melatih kreativitas saya untuk menemukan ide-ide baru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B6B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4B6B" w:rsidRPr="000D6C46" w:rsidRDefault="00964B6B" w:rsidP="009450FC">
            <w:pPr>
              <w:jc w:val="center"/>
            </w:pPr>
            <w:r w:rsidRPr="000D6C46">
              <w:rPr>
                <w:rFonts w:ascii="Times New Roman" w:hAnsi="Times New Roman"/>
                <w:sz w:val="24"/>
              </w:rPr>
              <w:t>Informasi</w:t>
            </w: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>Saya mengerti sumber informasi yang diperlukan secara otomatis pada teknologi pembelajaran IPA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4B6B" w:rsidRPr="000D6C46" w:rsidTr="003319A7">
        <w:tc>
          <w:tcPr>
            <w:tcW w:w="709" w:type="dxa"/>
            <w:vMerge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4B6B" w:rsidRPr="000D6C46" w:rsidRDefault="00964B6B" w:rsidP="009450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4B6B" w:rsidRPr="000D6C46" w:rsidRDefault="00964B6B" w:rsidP="009450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  <w:r w:rsidRPr="000D6C46">
              <w:rPr>
                <w:rFonts w:ascii="Times New Roman" w:hAnsi="Times New Roman" w:cs="Times New Roman"/>
                <w:sz w:val="24"/>
              </w:rPr>
              <w:t xml:space="preserve">Saya dapat berbagi informasi </w:t>
            </w:r>
            <w:r w:rsidRPr="000D6C46">
              <w:rPr>
                <w:rFonts w:ascii="Times New Roman" w:hAnsi="Times New Roman" w:cs="Times New Roman"/>
                <w:sz w:val="24"/>
              </w:rPr>
              <w:lastRenderedPageBreak/>
              <w:t>yang relevan tentang teknologi pada pembelajaran IPA dengan teman sekelas</w:t>
            </w: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964B6B" w:rsidRPr="000D6C46" w:rsidRDefault="00964B6B" w:rsidP="009450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317E" w:rsidRPr="000D6C46" w:rsidRDefault="0093317E" w:rsidP="00964B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D46" w:rsidRPr="000D6C46" w:rsidRDefault="00385B6D" w:rsidP="00385B6D">
      <w:pPr>
        <w:jc w:val="both"/>
        <w:rPr>
          <w:rFonts w:ascii="Times New Roman" w:hAnsi="Times New Roman" w:cs="Times New Roman"/>
          <w:sz w:val="24"/>
          <w:szCs w:val="24"/>
        </w:rPr>
      </w:pPr>
      <w:r w:rsidRPr="000D6C46">
        <w:rPr>
          <w:rFonts w:ascii="Times New Roman" w:hAnsi="Times New Roman" w:cs="Times New Roman"/>
          <w:sz w:val="24"/>
          <w:szCs w:val="24"/>
        </w:rPr>
        <w:t>Referensi :</w:t>
      </w:r>
    </w:p>
    <w:p w:rsidR="00385B6D" w:rsidRPr="00385B6D" w:rsidRDefault="00385B6D" w:rsidP="00385B6D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6C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Fauziah, S. (2018). </w:t>
      </w:r>
      <w:r w:rsidRPr="000D6C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Pengaruh Pembelajaran Biologi Berbasis STEM Terhadap Literasi Teknologi dan Kemampuan Mengembangkan Teknologi Pada Siswa SMP</w:t>
      </w:r>
      <w:r w:rsidRPr="000D6C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Universitas Pendidikan Indonesia).</w:t>
      </w:r>
      <w:bookmarkStart w:id="0" w:name="_GoBack"/>
      <w:bookmarkEnd w:id="0"/>
    </w:p>
    <w:sectPr w:rsidR="00385B6D" w:rsidRPr="00385B6D" w:rsidSect="00964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400CE"/>
    <w:multiLevelType w:val="hybridMultilevel"/>
    <w:tmpl w:val="9AB0E0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55FD1"/>
    <w:multiLevelType w:val="hybridMultilevel"/>
    <w:tmpl w:val="2312DD72"/>
    <w:lvl w:ilvl="0" w:tplc="28803E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545B8"/>
    <w:multiLevelType w:val="hybridMultilevel"/>
    <w:tmpl w:val="94FE7786"/>
    <w:lvl w:ilvl="0" w:tplc="5D0E5A6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B"/>
    <w:rsid w:val="00046E0E"/>
    <w:rsid w:val="000D6C46"/>
    <w:rsid w:val="00165BCB"/>
    <w:rsid w:val="0018151C"/>
    <w:rsid w:val="003319A7"/>
    <w:rsid w:val="003556AD"/>
    <w:rsid w:val="00385B6D"/>
    <w:rsid w:val="003C0F0C"/>
    <w:rsid w:val="004854A0"/>
    <w:rsid w:val="00594D46"/>
    <w:rsid w:val="0093317E"/>
    <w:rsid w:val="00964B6B"/>
    <w:rsid w:val="00A44C2F"/>
    <w:rsid w:val="00BA03E0"/>
    <w:rsid w:val="00CF3A1B"/>
    <w:rsid w:val="00D27C86"/>
    <w:rsid w:val="00E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1F7FB-3B10-4EEC-A062-A37120FD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2</cp:revision>
  <dcterms:created xsi:type="dcterms:W3CDTF">2020-09-02T00:29:00Z</dcterms:created>
  <dcterms:modified xsi:type="dcterms:W3CDTF">2020-09-02T00:29:00Z</dcterms:modified>
</cp:coreProperties>
</file>