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C11" w:rsidRDefault="00902C11" w:rsidP="00902C11">
      <w:pPr>
        <w:jc w:val="center"/>
        <w:rPr>
          <w:rFonts w:ascii="Times New Roman" w:hAnsi="Times New Roman" w:cs="Times New Roman"/>
          <w:b/>
          <w:noProof/>
          <w:lang w:eastAsia="id-ID"/>
        </w:rPr>
      </w:pPr>
      <w:r>
        <w:rPr>
          <w:rFonts w:ascii="Times New Roman" w:hAnsi="Times New Roman" w:cs="Times New Roman"/>
          <w:b/>
          <w:noProof/>
          <w:lang w:eastAsia="id-ID"/>
        </w:rPr>
        <w:t>Data Riset</w:t>
      </w:r>
    </w:p>
    <w:p w:rsidR="00B80746" w:rsidRPr="00902C11" w:rsidRDefault="00B80746" w:rsidP="00902C11">
      <w:pPr>
        <w:jc w:val="center"/>
        <w:rPr>
          <w:rFonts w:ascii="Times New Roman" w:hAnsi="Times New Roman" w:cs="Times New Roman"/>
          <w:b/>
          <w:noProof/>
          <w:lang w:eastAsia="id-ID"/>
        </w:rPr>
      </w:pPr>
      <w:r>
        <w:rPr>
          <w:rFonts w:ascii="Times New Roman" w:hAnsi="Times New Roman" w:cs="Times New Roman"/>
          <w:b/>
          <w:noProof/>
          <w:lang w:eastAsia="id-ID"/>
        </w:rPr>
        <w:t>(Research Data)</w:t>
      </w:r>
    </w:p>
    <w:p w:rsidR="00C14F9F" w:rsidRDefault="00902C11">
      <w:r>
        <w:rPr>
          <w:noProof/>
          <w:lang w:eastAsia="id-ID"/>
        </w:rPr>
        <w:drawing>
          <wp:inline distT="0" distB="0" distL="0" distR="0">
            <wp:extent cx="5731510" cy="8185367"/>
            <wp:effectExtent l="19050" t="0" r="2540" b="0"/>
            <wp:docPr id="1" name="Picture 1" descr="D:\Persiapan Uji Seminar Hasil\Jurnal Pendidikan Malaysia\SCAN\Untitled-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Persiapan Uji Seminar Hasil\Jurnal Pendidikan Malaysia\SCAN\Untitled-6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185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C11" w:rsidRDefault="00902C11"/>
    <w:p w:rsidR="00902C11" w:rsidRDefault="00902C11" w:rsidP="00B80746">
      <w:pPr>
        <w:jc w:val="center"/>
        <w:rPr>
          <w:rFonts w:ascii="Times New Roman" w:hAnsi="Times New Roman" w:cs="Times New Roman"/>
          <w:b/>
        </w:rPr>
      </w:pPr>
      <w:r w:rsidRPr="00902C11">
        <w:rPr>
          <w:rFonts w:ascii="Times New Roman" w:hAnsi="Times New Roman" w:cs="Times New Roman"/>
          <w:b/>
        </w:rPr>
        <w:t>Data Riset Sampel Murid Jenjang Pendidikan Dasar SLB Tegar Harapan</w:t>
      </w:r>
    </w:p>
    <w:p w:rsidR="00902C11" w:rsidRPr="00902C11" w:rsidRDefault="00902C11" w:rsidP="00902C1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id-ID"/>
        </w:rPr>
        <w:drawing>
          <wp:inline distT="0" distB="0" distL="0" distR="0">
            <wp:extent cx="5731510" cy="8049970"/>
            <wp:effectExtent l="19050" t="0" r="2540" b="0"/>
            <wp:docPr id="2" name="Picture 2" descr="D:\Persiapan Uji Seminar Hasil\Jurnal Pendidikan Malaysia\SCAN\SDLB\desti cahyaningrum\Untitled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ersiapan Uji Seminar Hasil\Jurnal Pendidikan Malaysia\SCAN\SDLB\desti cahyaningrum\Untitled-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4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C11" w:rsidRDefault="00902C1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id-ID"/>
        </w:rPr>
        <w:lastRenderedPageBreak/>
        <w:drawing>
          <wp:inline distT="0" distB="0" distL="0" distR="0">
            <wp:extent cx="5731510" cy="8049970"/>
            <wp:effectExtent l="19050" t="0" r="2540" b="0"/>
            <wp:docPr id="3" name="Picture 3" descr="D:\Persiapan Uji Seminar Hasil\Jurnal Pendidikan Malaysia\SCAN\SDLB\desti cahyaningrum\Untitled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ersiapan Uji Seminar Hasil\Jurnal Pendidikan Malaysia\SCAN\SDLB\desti cahyaningrum\Untitled-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4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C11" w:rsidRDefault="00902C11">
      <w:pPr>
        <w:rPr>
          <w:rFonts w:ascii="Times New Roman" w:hAnsi="Times New Roman" w:cs="Times New Roman"/>
          <w:b/>
        </w:rPr>
      </w:pPr>
    </w:p>
    <w:p w:rsidR="00902C11" w:rsidRDefault="00902C11">
      <w:pPr>
        <w:rPr>
          <w:rFonts w:ascii="Times New Roman" w:hAnsi="Times New Roman" w:cs="Times New Roman"/>
          <w:b/>
        </w:rPr>
      </w:pPr>
    </w:p>
    <w:p w:rsidR="00902C11" w:rsidRDefault="00902C11">
      <w:pPr>
        <w:rPr>
          <w:rFonts w:ascii="Times New Roman" w:hAnsi="Times New Roman" w:cs="Times New Roman"/>
          <w:b/>
        </w:rPr>
      </w:pPr>
    </w:p>
    <w:p w:rsidR="00902C11" w:rsidRDefault="00902C1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id-ID"/>
        </w:rPr>
        <w:drawing>
          <wp:inline distT="0" distB="0" distL="0" distR="0">
            <wp:extent cx="5731510" cy="8049970"/>
            <wp:effectExtent l="19050" t="0" r="2540" b="0"/>
            <wp:docPr id="4" name="Picture 4" descr="D:\Persiapan Uji Seminar Hasil\Jurnal Pendidikan Malaysia\SCAN\SDLB\doratus jeconia adityo\Untitled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ersiapan Uji Seminar Hasil\Jurnal Pendidikan Malaysia\SCAN\SDLB\doratus jeconia adityo\Untitled-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4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C11" w:rsidRDefault="00902C11">
      <w:pPr>
        <w:rPr>
          <w:rFonts w:ascii="Times New Roman" w:hAnsi="Times New Roman" w:cs="Times New Roman"/>
          <w:b/>
        </w:rPr>
      </w:pPr>
    </w:p>
    <w:p w:rsidR="00902C11" w:rsidRDefault="00902C11">
      <w:pPr>
        <w:rPr>
          <w:rFonts w:ascii="Times New Roman" w:hAnsi="Times New Roman" w:cs="Times New Roman"/>
          <w:b/>
        </w:rPr>
      </w:pPr>
    </w:p>
    <w:p w:rsidR="00902C11" w:rsidRDefault="00902C1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id-ID"/>
        </w:rPr>
        <w:drawing>
          <wp:inline distT="0" distB="0" distL="0" distR="0">
            <wp:extent cx="5731510" cy="8049970"/>
            <wp:effectExtent l="19050" t="0" r="2540" b="0"/>
            <wp:docPr id="5" name="Picture 5" descr="D:\Persiapan Uji Seminar Hasil\Jurnal Pendidikan Malaysia\SCAN\SDLB\doratus jeconia adityo\Untitled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Persiapan Uji Seminar Hasil\Jurnal Pendidikan Malaysia\SCAN\SDLB\doratus jeconia adityo\Untitled-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4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C11" w:rsidRDefault="00902C11">
      <w:pPr>
        <w:rPr>
          <w:rFonts w:ascii="Times New Roman" w:hAnsi="Times New Roman" w:cs="Times New Roman"/>
          <w:b/>
        </w:rPr>
      </w:pPr>
    </w:p>
    <w:p w:rsidR="00902C11" w:rsidRDefault="00902C11">
      <w:pPr>
        <w:rPr>
          <w:rFonts w:ascii="Times New Roman" w:hAnsi="Times New Roman" w:cs="Times New Roman"/>
          <w:b/>
        </w:rPr>
      </w:pPr>
    </w:p>
    <w:p w:rsidR="00902C11" w:rsidRDefault="00902C1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id-ID"/>
        </w:rPr>
        <w:drawing>
          <wp:inline distT="0" distB="0" distL="0" distR="0">
            <wp:extent cx="5731510" cy="7965240"/>
            <wp:effectExtent l="19050" t="0" r="2540" b="0"/>
            <wp:docPr id="6" name="Picture 6" descr="D:\Persiapan Uji Seminar Hasil\Jurnal Pendidikan Malaysia\SCAN\SDLB\rahmat nuyanto\Untitled-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Persiapan Uji Seminar Hasil\Jurnal Pendidikan Malaysia\SCAN\SDLB\rahmat nuyanto\Untitled-62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965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C11" w:rsidRDefault="00902C11">
      <w:pPr>
        <w:rPr>
          <w:rFonts w:ascii="Times New Roman" w:hAnsi="Times New Roman" w:cs="Times New Roman"/>
          <w:b/>
        </w:rPr>
      </w:pPr>
    </w:p>
    <w:p w:rsidR="00902C11" w:rsidRDefault="00902C11">
      <w:pPr>
        <w:rPr>
          <w:rFonts w:ascii="Times New Roman" w:hAnsi="Times New Roman" w:cs="Times New Roman"/>
          <w:b/>
        </w:rPr>
      </w:pPr>
    </w:p>
    <w:p w:rsidR="00902C11" w:rsidRDefault="00902C1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id-ID"/>
        </w:rPr>
        <w:drawing>
          <wp:inline distT="0" distB="0" distL="0" distR="0">
            <wp:extent cx="5731510" cy="8049970"/>
            <wp:effectExtent l="19050" t="0" r="2540" b="0"/>
            <wp:docPr id="7" name="Picture 7" descr="D:\Persiapan Uji Seminar Hasil\Jurnal Pendidikan Malaysia\SCAN\SDLB\rahmat nuyanto\Untitled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ersiapan Uji Seminar Hasil\Jurnal Pendidikan Malaysia\SCAN\SDLB\rahmat nuyanto\Untitled-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4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2C11" w:rsidRDefault="00902C11">
      <w:pPr>
        <w:rPr>
          <w:rFonts w:ascii="Times New Roman" w:hAnsi="Times New Roman" w:cs="Times New Roman"/>
          <w:b/>
        </w:rPr>
      </w:pP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  <w:r w:rsidRPr="00902C11">
        <w:rPr>
          <w:rFonts w:ascii="Times New Roman" w:hAnsi="Times New Roman" w:cs="Times New Roman"/>
          <w:b/>
        </w:rPr>
        <w:lastRenderedPageBreak/>
        <w:t xml:space="preserve">Data Riset Sampel Murid Jenjang Pendidikan </w:t>
      </w:r>
      <w:r>
        <w:rPr>
          <w:rFonts w:ascii="Times New Roman" w:hAnsi="Times New Roman" w:cs="Times New Roman"/>
          <w:b/>
        </w:rPr>
        <w:t xml:space="preserve">Menengah </w:t>
      </w:r>
      <w:r w:rsidRPr="00902C11">
        <w:rPr>
          <w:rFonts w:ascii="Times New Roman" w:hAnsi="Times New Roman" w:cs="Times New Roman"/>
          <w:b/>
        </w:rPr>
        <w:t>SLB Tegar Harapan</w:t>
      </w: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id-ID"/>
        </w:rPr>
        <w:drawing>
          <wp:inline distT="0" distB="0" distL="0" distR="0">
            <wp:extent cx="5731510" cy="8049970"/>
            <wp:effectExtent l="19050" t="0" r="2540" b="0"/>
            <wp:docPr id="8" name="Picture 8" descr="D:\Persiapan Uji Seminar Hasil\Jurnal Pendidikan Malaysia\SCAN\SMPLB\albriva vito dwi saputra\Untitled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ersiapan Uji Seminar Hasil\Jurnal Pendidikan Malaysia\SCAN\SMPLB\albriva vito dwi saputra\Untitled-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4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id-ID"/>
        </w:rPr>
        <w:drawing>
          <wp:inline distT="0" distB="0" distL="0" distR="0">
            <wp:extent cx="5731510" cy="8049970"/>
            <wp:effectExtent l="19050" t="0" r="2540" b="0"/>
            <wp:docPr id="9" name="Picture 9" descr="D:\Persiapan Uji Seminar Hasil\Jurnal Pendidikan Malaysia\SCAN\SMPLB\albriva vito dwi saputra\Untitled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Persiapan Uji Seminar Hasil\Jurnal Pendidikan Malaysia\SCAN\SMPLB\albriva vito dwi saputra\Untitled-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4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id-ID"/>
        </w:rPr>
        <w:drawing>
          <wp:inline distT="0" distB="0" distL="0" distR="0">
            <wp:extent cx="5731510" cy="8049970"/>
            <wp:effectExtent l="19050" t="0" r="2540" b="0"/>
            <wp:docPr id="10" name="Picture 10" descr="D:\Persiapan Uji Seminar Hasil\Jurnal Pendidikan Malaysia\SCAN\SMPLB\fidelis kabisaq nobel\Untitled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Persiapan Uji Seminar Hasil\Jurnal Pendidikan Malaysia\SCAN\SMPLB\fidelis kabisaq nobel\Untitled-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4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id-ID"/>
        </w:rPr>
        <w:drawing>
          <wp:inline distT="0" distB="0" distL="0" distR="0">
            <wp:extent cx="5731510" cy="8049970"/>
            <wp:effectExtent l="19050" t="0" r="2540" b="0"/>
            <wp:docPr id="11" name="Picture 11" descr="D:\Persiapan Uji Seminar Hasil\Jurnal Pendidikan Malaysia\SCAN\SMPLB\fidelis kabisaq nobel\Untitled-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Persiapan Uji Seminar Hasil\Jurnal Pendidikan Malaysia\SCAN\SMPLB\fidelis kabisaq nobel\Untitled-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4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id-ID"/>
        </w:rPr>
        <w:drawing>
          <wp:inline distT="0" distB="0" distL="0" distR="0">
            <wp:extent cx="5731510" cy="8049970"/>
            <wp:effectExtent l="19050" t="0" r="2540" b="0"/>
            <wp:docPr id="12" name="Picture 12" descr="D:\Persiapan Uji Seminar Hasil\Jurnal Pendidikan Malaysia\SCAN\SMPLB\heni nur prasita\Untitled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Persiapan Uji Seminar Hasil\Jurnal Pendidikan Malaysia\SCAN\SMPLB\heni nur prasita\Untitled-1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4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id-ID"/>
        </w:rPr>
        <w:drawing>
          <wp:inline distT="0" distB="0" distL="0" distR="0">
            <wp:extent cx="5731510" cy="8049970"/>
            <wp:effectExtent l="19050" t="0" r="2540" b="0"/>
            <wp:docPr id="13" name="Picture 13" descr="D:\Persiapan Uji Seminar Hasil\Jurnal Pendidikan Malaysia\SCAN\SMPLB\heni nur prasita\Untitled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Persiapan Uji Seminar Hasil\Jurnal Pendidikan Malaysia\SCAN\SMPLB\heni nur prasita\Untitled-1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4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id-ID"/>
        </w:rPr>
        <w:drawing>
          <wp:inline distT="0" distB="0" distL="0" distR="0">
            <wp:extent cx="5731510" cy="8049970"/>
            <wp:effectExtent l="19050" t="0" r="2540" b="0"/>
            <wp:docPr id="14" name="Picture 14" descr="D:\Persiapan Uji Seminar Hasil\Jurnal Pendidikan Malaysia\SCAN\SMPLB\rony bagas setiawan\Untitled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Persiapan Uji Seminar Hasil\Jurnal Pendidikan Malaysia\SCAN\SMPLB\rony bagas setiawan\Untitled-1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4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id-ID"/>
        </w:rPr>
        <w:drawing>
          <wp:inline distT="0" distB="0" distL="0" distR="0">
            <wp:extent cx="5731510" cy="8049970"/>
            <wp:effectExtent l="19050" t="0" r="2540" b="0"/>
            <wp:docPr id="15" name="Picture 15" descr="D:\Persiapan Uji Seminar Hasil\Jurnal Pendidikan Malaysia\SCAN\SMPLB\rony bagas setiawan\Untitled-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Persiapan Uji Seminar Hasil\Jurnal Pendidikan Malaysia\SCAN\SMPLB\rony bagas setiawan\Untitled-1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4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  <w:r w:rsidRPr="00902C11">
        <w:rPr>
          <w:rFonts w:ascii="Times New Roman" w:hAnsi="Times New Roman" w:cs="Times New Roman"/>
          <w:b/>
        </w:rPr>
        <w:lastRenderedPageBreak/>
        <w:t xml:space="preserve">Data Riset Sampel Murid Jenjang Pendidikan </w:t>
      </w:r>
      <w:r>
        <w:rPr>
          <w:rFonts w:ascii="Times New Roman" w:hAnsi="Times New Roman" w:cs="Times New Roman"/>
          <w:b/>
        </w:rPr>
        <w:t>Atas</w:t>
      </w:r>
      <w:r w:rsidRPr="00902C11">
        <w:rPr>
          <w:rFonts w:ascii="Times New Roman" w:hAnsi="Times New Roman" w:cs="Times New Roman"/>
          <w:b/>
        </w:rPr>
        <w:t xml:space="preserve"> SLB Tegar Harapan</w:t>
      </w: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id-ID"/>
        </w:rPr>
        <w:drawing>
          <wp:inline distT="0" distB="0" distL="0" distR="0">
            <wp:extent cx="5731510" cy="8049970"/>
            <wp:effectExtent l="19050" t="0" r="2540" b="0"/>
            <wp:docPr id="16" name="Picture 16" descr="D:\Persiapan Uji Seminar Hasil\Jurnal Pendidikan Malaysia\SCAN\SMALB\dwi fitrianingsi\Untitled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Persiapan Uji Seminar Hasil\Jurnal Pendidikan Malaysia\SCAN\SMALB\dwi fitrianingsi\Untitled-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4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id-ID"/>
        </w:rPr>
        <w:drawing>
          <wp:inline distT="0" distB="0" distL="0" distR="0">
            <wp:extent cx="5731510" cy="8049970"/>
            <wp:effectExtent l="19050" t="0" r="2540" b="0"/>
            <wp:docPr id="17" name="Picture 17" descr="D:\Persiapan Uji Seminar Hasil\Jurnal Pendidikan Malaysia\SCAN\SMALB\dwi fitrianingsi\Untitled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Persiapan Uji Seminar Hasil\Jurnal Pendidikan Malaysia\SCAN\SMALB\dwi fitrianingsi\Untitled-1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4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id-ID"/>
        </w:rPr>
        <w:drawing>
          <wp:inline distT="0" distB="0" distL="0" distR="0">
            <wp:extent cx="5731510" cy="8049970"/>
            <wp:effectExtent l="19050" t="0" r="2540" b="0"/>
            <wp:docPr id="18" name="Picture 18" descr="D:\Persiapan Uji Seminar Hasil\Jurnal Pendidikan Malaysia\SCAN\SMALB\izra hakim basalamn\Untitled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Persiapan Uji Seminar Hasil\Jurnal Pendidikan Malaysia\SCAN\SMALB\izra hakim basalamn\Untitled-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4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id-ID"/>
        </w:rPr>
        <w:lastRenderedPageBreak/>
        <w:drawing>
          <wp:inline distT="0" distB="0" distL="0" distR="0">
            <wp:extent cx="5731510" cy="8049970"/>
            <wp:effectExtent l="19050" t="0" r="2540" b="0"/>
            <wp:docPr id="19" name="Picture 19" descr="D:\Persiapan Uji Seminar Hasil\Jurnal Pendidikan Malaysia\SCAN\SMALB\izra hakim basalamn\Untitled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Persiapan Uji Seminar Hasil\Jurnal Pendidikan Malaysia\SCAN\SMALB\izra hakim basalamn\Untitled-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4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F61" w:rsidRDefault="000C1F61" w:rsidP="00B80746">
      <w:pPr>
        <w:jc w:val="center"/>
        <w:rPr>
          <w:rFonts w:ascii="Times New Roman" w:hAnsi="Times New Roman" w:cs="Times New Roman"/>
          <w:b/>
        </w:rPr>
      </w:pPr>
    </w:p>
    <w:p w:rsidR="000C1F61" w:rsidRDefault="000C1F61" w:rsidP="00B80746">
      <w:pPr>
        <w:jc w:val="center"/>
        <w:rPr>
          <w:rFonts w:ascii="Times New Roman" w:hAnsi="Times New Roman" w:cs="Times New Roman"/>
          <w:b/>
        </w:rPr>
      </w:pPr>
    </w:p>
    <w:p w:rsidR="000C1F61" w:rsidRDefault="000C1F61" w:rsidP="00B80746">
      <w:pPr>
        <w:jc w:val="center"/>
        <w:rPr>
          <w:rFonts w:ascii="Times New Roman" w:hAnsi="Times New Roman" w:cs="Times New Roman"/>
          <w:b/>
        </w:rPr>
      </w:pPr>
    </w:p>
    <w:p w:rsidR="000C1F61" w:rsidRDefault="000C1F61" w:rsidP="00B8074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id-ID"/>
        </w:rPr>
        <w:drawing>
          <wp:inline distT="0" distB="0" distL="0" distR="0">
            <wp:extent cx="5731510" cy="8049970"/>
            <wp:effectExtent l="19050" t="0" r="2540" b="0"/>
            <wp:docPr id="20" name="Picture 20" descr="D:\Persiapan Uji Seminar Hasil\Jurnal Pendidikan Malaysia\SCAN\SMALB\yanuar aji parmuditya\Untitled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Persiapan Uji Seminar Hasil\Jurnal Pendidikan Malaysia\SCAN\SMALB\yanuar aji parmuditya\Untitled-1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4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1F61" w:rsidRDefault="000C1F61" w:rsidP="00B80746">
      <w:pPr>
        <w:jc w:val="center"/>
        <w:rPr>
          <w:rFonts w:ascii="Times New Roman" w:hAnsi="Times New Roman" w:cs="Times New Roman"/>
          <w:b/>
        </w:rPr>
      </w:pPr>
    </w:p>
    <w:p w:rsidR="000C1F61" w:rsidRDefault="000C1F61" w:rsidP="00B80746">
      <w:pPr>
        <w:jc w:val="center"/>
        <w:rPr>
          <w:rFonts w:ascii="Times New Roman" w:hAnsi="Times New Roman" w:cs="Times New Roman"/>
          <w:b/>
        </w:rPr>
      </w:pPr>
    </w:p>
    <w:p w:rsidR="000C1F61" w:rsidRDefault="000C1F61" w:rsidP="00B80746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id-ID"/>
        </w:rPr>
        <w:drawing>
          <wp:inline distT="0" distB="0" distL="0" distR="0">
            <wp:extent cx="5731510" cy="8049970"/>
            <wp:effectExtent l="19050" t="0" r="2540" b="0"/>
            <wp:docPr id="21" name="Picture 21" descr="D:\Persiapan Uji Seminar Hasil\Jurnal Pendidikan Malaysia\SCAN\SMALB\yanuar aji parmuditya\Untitled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Persiapan Uji Seminar Hasil\Jurnal Pendidikan Malaysia\SCAN\SMALB\yanuar aji parmuditya\Untitled-13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49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0746" w:rsidRDefault="00B80746" w:rsidP="00B80746">
      <w:pPr>
        <w:jc w:val="center"/>
        <w:rPr>
          <w:rFonts w:ascii="Times New Roman" w:hAnsi="Times New Roman" w:cs="Times New Roman"/>
          <w:b/>
        </w:rPr>
      </w:pPr>
    </w:p>
    <w:p w:rsidR="00902C11" w:rsidRPr="00902C11" w:rsidRDefault="00902C11">
      <w:pPr>
        <w:rPr>
          <w:rFonts w:ascii="Times New Roman" w:hAnsi="Times New Roman" w:cs="Times New Roman"/>
          <w:b/>
        </w:rPr>
      </w:pPr>
    </w:p>
    <w:sectPr w:rsidR="00902C11" w:rsidRPr="00902C11" w:rsidSect="00C14F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20"/>
  <w:characterSpacingControl w:val="doNotCompress"/>
  <w:compat/>
  <w:rsids>
    <w:rsidRoot w:val="00BC2459"/>
    <w:rsid w:val="000C1F61"/>
    <w:rsid w:val="005A03C4"/>
    <w:rsid w:val="00902C11"/>
    <w:rsid w:val="00B80746"/>
    <w:rsid w:val="00BC2459"/>
    <w:rsid w:val="00C14F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F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02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2C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5</cp:revision>
  <dcterms:created xsi:type="dcterms:W3CDTF">2019-07-15T08:34:00Z</dcterms:created>
  <dcterms:modified xsi:type="dcterms:W3CDTF">2019-07-15T15:05:00Z</dcterms:modified>
</cp:coreProperties>
</file>